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0BDD1" w14:textId="06D6D4B9" w:rsidR="00E03694" w:rsidRPr="00E03694" w:rsidRDefault="00BE4F98" w:rsidP="003468B3">
      <w:pPr>
        <w:pStyle w:val="DokTitelHKS17"/>
        <w:spacing w:before="840" w:after="360"/>
        <w:rPr>
          <w:b/>
          <w:color w:val="808080" w:themeColor="background1" w:themeShade="80"/>
          <w:sz w:val="48"/>
        </w:rPr>
      </w:pPr>
      <w:r w:rsidRPr="00BE4F98">
        <w:rPr>
          <w:b/>
          <w:sz w:val="48"/>
        </w:rPr>
        <w:drawing>
          <wp:anchor distT="0" distB="0" distL="114300" distR="114300" simplePos="0" relativeHeight="251658240" behindDoc="1" locked="0" layoutInCell="1" allowOverlap="1" wp14:anchorId="2541DF6E" wp14:editId="73F19CD9">
            <wp:simplePos x="0" y="0"/>
            <wp:positionH relativeFrom="margin">
              <wp:posOffset>0</wp:posOffset>
            </wp:positionH>
            <wp:positionV relativeFrom="page">
              <wp:posOffset>221986</wp:posOffset>
            </wp:positionV>
            <wp:extent cx="1856105" cy="1078230"/>
            <wp:effectExtent l="0" t="0" r="0" b="762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auto"/>
          <w:sz w:val="48"/>
        </w:rPr>
        <w:t>R</w:t>
      </w:r>
      <w:r w:rsidR="004A47CC" w:rsidRPr="00E03694">
        <w:rPr>
          <w:b/>
          <w:color w:val="auto"/>
          <w:sz w:val="48"/>
        </w:rPr>
        <w:t>AK</w:t>
      </w:r>
      <w:r w:rsidR="00E03694" w:rsidRPr="00E03694">
        <w:rPr>
          <w:b/>
          <w:sz w:val="48"/>
        </w:rPr>
        <w:t>FUNDUS/</w:t>
      </w:r>
      <w:r w:rsidR="00E03694" w:rsidRPr="00E03694">
        <w:rPr>
          <w:b/>
          <w:color w:val="808080" w:themeColor="background1" w:themeShade="80"/>
          <w:sz w:val="48"/>
        </w:rPr>
        <w:t>Verleihformular</w:t>
      </w:r>
      <w:r w:rsidR="006F708D" w:rsidRPr="00E03694">
        <w:rPr>
          <w:noProof/>
          <w:sz w:val="48"/>
        </w:rPr>
        <w:drawing>
          <wp:anchor distT="0" distB="0" distL="114300" distR="114300" simplePos="0" relativeHeight="251656192" behindDoc="1" locked="1" layoutInCell="1" allowOverlap="1" wp14:anchorId="438620D6" wp14:editId="0BA67ACD">
            <wp:simplePos x="0" y="0"/>
            <wp:positionH relativeFrom="page">
              <wp:posOffset>7877175</wp:posOffset>
            </wp:positionH>
            <wp:positionV relativeFrom="page">
              <wp:posOffset>371475</wp:posOffset>
            </wp:positionV>
            <wp:extent cx="2335530" cy="1213485"/>
            <wp:effectExtent l="0" t="0" r="7620" b="5715"/>
            <wp:wrapNone/>
            <wp:docPr id="35" name="Bild 35" descr="Rheinland Pfalz Schriftzug und Wappen mit Schriftzug Landesamt für Soziales, Jugend und Versorg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Rheinland Pfalz Schriftzug und Wappen mit Schriftzug Landesamt für Soziales, Jugend und Versorg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53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EinfacheTabelle1"/>
        <w:tblW w:w="5179" w:type="pct"/>
        <w:tblLook w:val="04A0" w:firstRow="1" w:lastRow="0" w:firstColumn="1" w:lastColumn="0" w:noHBand="0" w:noVBand="1"/>
      </w:tblPr>
      <w:tblGrid>
        <w:gridCol w:w="6619"/>
        <w:gridCol w:w="3455"/>
        <w:gridCol w:w="4948"/>
      </w:tblGrid>
      <w:tr w:rsidR="00E03694" w:rsidRPr="00E03694" w14:paraId="74F30363" w14:textId="77777777" w:rsidTr="00D425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3" w:type="pct"/>
            <w:shd w:val="clear" w:color="auto" w:fill="871D33"/>
            <w:vAlign w:val="bottom"/>
          </w:tcPr>
          <w:p w14:paraId="4D9EC8ED" w14:textId="77777777" w:rsidR="00E03694" w:rsidRPr="00E03694" w:rsidRDefault="00E03694" w:rsidP="00D4252D">
            <w:pPr>
              <w:rPr>
                <w:rFonts w:cs="Arial"/>
                <w:b w:val="0"/>
                <w:color w:val="FFFFFF" w:themeColor="background1"/>
                <w:sz w:val="36"/>
              </w:rPr>
            </w:pPr>
            <w:r w:rsidRPr="00E03694">
              <w:rPr>
                <w:rFonts w:cs="Arial"/>
                <w:b w:val="0"/>
                <w:color w:val="FFFFFF" w:themeColor="background1"/>
                <w:sz w:val="36"/>
              </w:rPr>
              <w:t>Institution</w:t>
            </w:r>
          </w:p>
        </w:tc>
        <w:tc>
          <w:tcPr>
            <w:tcW w:w="1150" w:type="pct"/>
            <w:shd w:val="clear" w:color="auto" w:fill="871D33"/>
            <w:vAlign w:val="bottom"/>
          </w:tcPr>
          <w:p w14:paraId="5F8F094F" w14:textId="77777777" w:rsidR="00E03694" w:rsidRPr="00E03694" w:rsidRDefault="00E03694" w:rsidP="000F63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FFFFFF" w:themeColor="background1"/>
                <w:sz w:val="36"/>
              </w:rPr>
            </w:pPr>
            <w:r w:rsidRPr="00E03694">
              <w:rPr>
                <w:rFonts w:cs="Arial"/>
                <w:b w:val="0"/>
                <w:color w:val="FFFFFF" w:themeColor="background1"/>
                <w:sz w:val="36"/>
              </w:rPr>
              <w:t>Ausleihzeitraum</w:t>
            </w:r>
          </w:p>
        </w:tc>
        <w:tc>
          <w:tcPr>
            <w:tcW w:w="1647" w:type="pct"/>
            <w:shd w:val="clear" w:color="auto" w:fill="871D33"/>
            <w:vAlign w:val="bottom"/>
          </w:tcPr>
          <w:p w14:paraId="0D64F40B" w14:textId="77777777" w:rsidR="00E03694" w:rsidRPr="00E03694" w:rsidRDefault="00E03694" w:rsidP="000F63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FFFFFF" w:themeColor="background1"/>
                <w:sz w:val="36"/>
              </w:rPr>
            </w:pPr>
            <w:r w:rsidRPr="00E03694">
              <w:rPr>
                <w:rFonts w:cs="Arial"/>
                <w:b w:val="0"/>
                <w:color w:val="FFFFFF" w:themeColor="background1"/>
                <w:sz w:val="36"/>
              </w:rPr>
              <w:t>Unterschrift</w:t>
            </w:r>
          </w:p>
        </w:tc>
      </w:tr>
      <w:tr w:rsidR="00E03694" w14:paraId="1C39CD87" w14:textId="77777777" w:rsidTr="00975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3" w:type="pct"/>
          </w:tcPr>
          <w:p w14:paraId="29D5F26A" w14:textId="77777777" w:rsidR="00E03694" w:rsidRDefault="00E03694" w:rsidP="000F635D">
            <w:pPr>
              <w:rPr>
                <w:rFonts w:cs="Arial"/>
                <w:sz w:val="24"/>
              </w:rPr>
            </w:pPr>
          </w:p>
        </w:tc>
        <w:tc>
          <w:tcPr>
            <w:tcW w:w="1150" w:type="pct"/>
          </w:tcPr>
          <w:p w14:paraId="0FC19351" w14:textId="77777777" w:rsidR="00E03694" w:rsidRDefault="00E03694" w:rsidP="000F63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</w:p>
        </w:tc>
        <w:tc>
          <w:tcPr>
            <w:tcW w:w="1647" w:type="pct"/>
          </w:tcPr>
          <w:p w14:paraId="103D56DB" w14:textId="77777777" w:rsidR="00E03694" w:rsidRDefault="00E03694" w:rsidP="000F63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</w:p>
        </w:tc>
      </w:tr>
      <w:tr w:rsidR="00E03694" w14:paraId="468DCF93" w14:textId="77777777" w:rsidTr="00975F48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3" w:type="pct"/>
          </w:tcPr>
          <w:p w14:paraId="708E6FD5" w14:textId="77777777" w:rsidR="00E03694" w:rsidRDefault="00E03694" w:rsidP="000F635D">
            <w:pPr>
              <w:rPr>
                <w:rFonts w:cs="Arial"/>
                <w:sz w:val="24"/>
              </w:rPr>
            </w:pPr>
          </w:p>
        </w:tc>
        <w:tc>
          <w:tcPr>
            <w:tcW w:w="1150" w:type="pct"/>
          </w:tcPr>
          <w:p w14:paraId="23653CA3" w14:textId="77777777" w:rsidR="00E03694" w:rsidRDefault="00E03694" w:rsidP="000F6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</w:p>
        </w:tc>
        <w:tc>
          <w:tcPr>
            <w:tcW w:w="1647" w:type="pct"/>
          </w:tcPr>
          <w:p w14:paraId="7DD3EF3C" w14:textId="77777777" w:rsidR="00E03694" w:rsidRDefault="00E03694" w:rsidP="000F6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</w:p>
        </w:tc>
      </w:tr>
      <w:tr w:rsidR="00E03694" w14:paraId="6B42F3AF" w14:textId="77777777" w:rsidTr="00975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3" w:type="pct"/>
          </w:tcPr>
          <w:p w14:paraId="49612121" w14:textId="77777777" w:rsidR="00E03694" w:rsidRDefault="00E03694" w:rsidP="000F635D">
            <w:pPr>
              <w:rPr>
                <w:rFonts w:cs="Arial"/>
                <w:sz w:val="24"/>
              </w:rPr>
            </w:pPr>
          </w:p>
        </w:tc>
        <w:tc>
          <w:tcPr>
            <w:tcW w:w="1150" w:type="pct"/>
          </w:tcPr>
          <w:p w14:paraId="2E40C9F4" w14:textId="77777777" w:rsidR="00E03694" w:rsidRDefault="00E03694" w:rsidP="000F63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</w:p>
        </w:tc>
        <w:tc>
          <w:tcPr>
            <w:tcW w:w="1647" w:type="pct"/>
          </w:tcPr>
          <w:p w14:paraId="06905CC0" w14:textId="77777777" w:rsidR="00E03694" w:rsidRDefault="00E03694" w:rsidP="000F63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</w:p>
        </w:tc>
      </w:tr>
      <w:tr w:rsidR="00E03694" w14:paraId="3DF4A829" w14:textId="77777777" w:rsidTr="00975F48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3" w:type="pct"/>
          </w:tcPr>
          <w:p w14:paraId="028B7AC9" w14:textId="77777777" w:rsidR="00E03694" w:rsidRDefault="00E03694" w:rsidP="000F635D">
            <w:pPr>
              <w:rPr>
                <w:rFonts w:cs="Arial"/>
                <w:sz w:val="24"/>
              </w:rPr>
            </w:pPr>
          </w:p>
        </w:tc>
        <w:tc>
          <w:tcPr>
            <w:tcW w:w="1150" w:type="pct"/>
          </w:tcPr>
          <w:p w14:paraId="3BF22E63" w14:textId="77777777" w:rsidR="00E03694" w:rsidRDefault="00E03694" w:rsidP="000F6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</w:p>
        </w:tc>
        <w:tc>
          <w:tcPr>
            <w:tcW w:w="1647" w:type="pct"/>
          </w:tcPr>
          <w:p w14:paraId="54EA5CBD" w14:textId="77777777" w:rsidR="00E03694" w:rsidRDefault="00E03694" w:rsidP="000F6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</w:p>
        </w:tc>
      </w:tr>
      <w:tr w:rsidR="00E03694" w14:paraId="57B5E30F" w14:textId="77777777" w:rsidTr="00975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3" w:type="pct"/>
          </w:tcPr>
          <w:p w14:paraId="6DE3FD24" w14:textId="77777777" w:rsidR="00E03694" w:rsidRDefault="00E03694" w:rsidP="000F635D">
            <w:pPr>
              <w:rPr>
                <w:rFonts w:cs="Arial"/>
                <w:sz w:val="24"/>
              </w:rPr>
            </w:pPr>
          </w:p>
        </w:tc>
        <w:tc>
          <w:tcPr>
            <w:tcW w:w="1150" w:type="pct"/>
          </w:tcPr>
          <w:p w14:paraId="5E733C85" w14:textId="77777777" w:rsidR="00E03694" w:rsidRDefault="00E03694" w:rsidP="000F63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</w:p>
        </w:tc>
        <w:tc>
          <w:tcPr>
            <w:tcW w:w="1647" w:type="pct"/>
          </w:tcPr>
          <w:p w14:paraId="05E5B0A2" w14:textId="77777777" w:rsidR="00E03694" w:rsidRDefault="00E03694" w:rsidP="000F63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</w:p>
        </w:tc>
      </w:tr>
      <w:tr w:rsidR="00E03694" w14:paraId="3EAECE7C" w14:textId="77777777" w:rsidTr="00975F48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3" w:type="pct"/>
          </w:tcPr>
          <w:p w14:paraId="77D496BB" w14:textId="77777777" w:rsidR="00E03694" w:rsidRDefault="00E03694" w:rsidP="000F635D">
            <w:pPr>
              <w:rPr>
                <w:rFonts w:cs="Arial"/>
                <w:sz w:val="24"/>
              </w:rPr>
            </w:pPr>
          </w:p>
        </w:tc>
        <w:tc>
          <w:tcPr>
            <w:tcW w:w="1150" w:type="pct"/>
          </w:tcPr>
          <w:p w14:paraId="31A76D6F" w14:textId="77777777" w:rsidR="00E03694" w:rsidRDefault="00E03694" w:rsidP="000F6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</w:p>
        </w:tc>
        <w:tc>
          <w:tcPr>
            <w:tcW w:w="1647" w:type="pct"/>
          </w:tcPr>
          <w:p w14:paraId="7F1E0B92" w14:textId="77777777" w:rsidR="00E03694" w:rsidRDefault="00E03694" w:rsidP="000F6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</w:p>
        </w:tc>
      </w:tr>
      <w:tr w:rsidR="00E03694" w14:paraId="03C39146" w14:textId="77777777" w:rsidTr="00975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3" w:type="pct"/>
          </w:tcPr>
          <w:p w14:paraId="53343AFF" w14:textId="77777777" w:rsidR="00E03694" w:rsidRDefault="00E03694" w:rsidP="000F635D">
            <w:pPr>
              <w:rPr>
                <w:rFonts w:cs="Arial"/>
                <w:sz w:val="24"/>
              </w:rPr>
            </w:pPr>
          </w:p>
        </w:tc>
        <w:tc>
          <w:tcPr>
            <w:tcW w:w="1150" w:type="pct"/>
          </w:tcPr>
          <w:p w14:paraId="15C81B36" w14:textId="77777777" w:rsidR="00E03694" w:rsidRDefault="00E03694" w:rsidP="000F63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</w:p>
        </w:tc>
        <w:tc>
          <w:tcPr>
            <w:tcW w:w="1647" w:type="pct"/>
          </w:tcPr>
          <w:p w14:paraId="38C8A08A" w14:textId="77777777" w:rsidR="00E03694" w:rsidRDefault="00E03694" w:rsidP="000F63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</w:p>
        </w:tc>
      </w:tr>
      <w:tr w:rsidR="00E03694" w14:paraId="66E6C2A4" w14:textId="77777777" w:rsidTr="00975F48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3" w:type="pct"/>
          </w:tcPr>
          <w:p w14:paraId="00A8D452" w14:textId="77777777" w:rsidR="00E03694" w:rsidRDefault="00E03694" w:rsidP="000F635D">
            <w:pPr>
              <w:rPr>
                <w:rFonts w:cs="Arial"/>
                <w:sz w:val="24"/>
              </w:rPr>
            </w:pPr>
          </w:p>
        </w:tc>
        <w:tc>
          <w:tcPr>
            <w:tcW w:w="1150" w:type="pct"/>
          </w:tcPr>
          <w:p w14:paraId="67E5EF81" w14:textId="77777777" w:rsidR="00E03694" w:rsidRDefault="00E03694" w:rsidP="000F6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</w:p>
        </w:tc>
        <w:tc>
          <w:tcPr>
            <w:tcW w:w="1647" w:type="pct"/>
          </w:tcPr>
          <w:p w14:paraId="7B221E06" w14:textId="77777777" w:rsidR="00E03694" w:rsidRDefault="00E03694" w:rsidP="000F6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</w:p>
        </w:tc>
      </w:tr>
      <w:tr w:rsidR="00E03694" w14:paraId="11DB8B04" w14:textId="77777777" w:rsidTr="00975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3" w:type="pct"/>
          </w:tcPr>
          <w:p w14:paraId="3DC5EE29" w14:textId="77777777" w:rsidR="00E03694" w:rsidRDefault="00E03694" w:rsidP="000F635D">
            <w:pPr>
              <w:rPr>
                <w:rFonts w:cs="Arial"/>
                <w:sz w:val="24"/>
              </w:rPr>
            </w:pPr>
          </w:p>
        </w:tc>
        <w:tc>
          <w:tcPr>
            <w:tcW w:w="1150" w:type="pct"/>
          </w:tcPr>
          <w:p w14:paraId="6D4E79E7" w14:textId="77777777" w:rsidR="00E03694" w:rsidRDefault="00E03694" w:rsidP="000F63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</w:p>
        </w:tc>
        <w:tc>
          <w:tcPr>
            <w:tcW w:w="1647" w:type="pct"/>
          </w:tcPr>
          <w:p w14:paraId="76A7790B" w14:textId="77777777" w:rsidR="00E03694" w:rsidRDefault="00E03694" w:rsidP="000F63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</w:p>
        </w:tc>
      </w:tr>
    </w:tbl>
    <w:p w14:paraId="2E70E136" w14:textId="77777777" w:rsidR="0059783F" w:rsidRPr="004A47CC" w:rsidRDefault="0059783F" w:rsidP="00975F48">
      <w:pPr>
        <w:pStyle w:val="T-Links"/>
        <w:tabs>
          <w:tab w:val="clear" w:pos="1418"/>
          <w:tab w:val="left" w:pos="567"/>
          <w:tab w:val="left" w:pos="3402"/>
        </w:tabs>
      </w:pPr>
    </w:p>
    <w:sectPr w:rsidR="0059783F" w:rsidRPr="004A47CC" w:rsidSect="00975F48">
      <w:headerReference w:type="default" r:id="rId9"/>
      <w:footerReference w:type="default" r:id="rId10"/>
      <w:headerReference w:type="first" r:id="rId11"/>
      <w:pgSz w:w="16838" w:h="11906" w:orient="landscape" w:code="9"/>
      <w:pgMar w:top="1418" w:right="1474" w:bottom="851" w:left="851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87E5E" w14:textId="77777777" w:rsidR="00D32366" w:rsidRDefault="00D32366">
      <w:r>
        <w:separator/>
      </w:r>
    </w:p>
  </w:endnote>
  <w:endnote w:type="continuationSeparator" w:id="0">
    <w:p w14:paraId="014E595A" w14:textId="77777777" w:rsidR="00D32366" w:rsidRDefault="00D3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8911A" w14:textId="77777777" w:rsidR="003468B3" w:rsidRDefault="003468B3">
    <w:pPr>
      <w:pStyle w:val="Fuzeile"/>
    </w:pPr>
    <w:r w:rsidRPr="003468B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367F57" wp14:editId="35BFEBD9">
              <wp:simplePos x="0" y="0"/>
              <wp:positionH relativeFrom="margin">
                <wp:align>left</wp:align>
              </wp:positionH>
              <wp:positionV relativeFrom="page">
                <wp:posOffset>7103660</wp:posOffset>
              </wp:positionV>
              <wp:extent cx="7887335" cy="126000"/>
              <wp:effectExtent l="0" t="0" r="0" b="7620"/>
              <wp:wrapNone/>
              <wp:docPr id="6" name="Rectangle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7335" cy="126000"/>
                      </a:xfrm>
                      <a:prstGeom prst="rect">
                        <a:avLst/>
                      </a:prstGeom>
                      <a:solidFill>
                        <a:srgbClr val="8F193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83D126" w14:textId="77777777" w:rsidR="003468B3" w:rsidRDefault="003468B3" w:rsidP="003468B3">
                          <w:pPr>
                            <w:jc w:val="center"/>
                          </w:pPr>
                          <w:proofErr w:type="spellStart"/>
                          <w:r>
                            <w:t>yyyyyyyyyyyyyyyyyyyyyy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367F57" id="Rectangle 188" o:spid="_x0000_s1026" style="position:absolute;margin-left:0;margin-top:559.35pt;width:621.05pt;height:9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" fillcolor="#8f1936" stroked="f">
              <v:textbox>
                <w:txbxContent>
                  <w:p w14:paraId="5A83D126" w14:textId="77777777" w:rsidR="003468B3" w:rsidRDefault="003468B3" w:rsidP="003468B3">
                    <w:pPr>
                      <w:jc w:val="center"/>
                    </w:pPr>
                    <w:proofErr w:type="spellStart"/>
                    <w:r>
                      <w:t>yyyyyyyyyyyyyyyyyyyyyy</w:t>
                    </w:r>
                    <w:proofErr w:type="spellEnd"/>
                  </w:p>
                </w:txbxContent>
              </v:textbox>
              <w10:wrap anchorx="margin" anchory="page"/>
            </v:rect>
          </w:pict>
        </mc:Fallback>
      </mc:AlternateContent>
    </w:r>
    <w:r w:rsidRPr="003468B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7A300" wp14:editId="6BC4EF32">
              <wp:simplePos x="0" y="0"/>
              <wp:positionH relativeFrom="page">
                <wp:posOffset>8428355</wp:posOffset>
              </wp:positionH>
              <wp:positionV relativeFrom="page">
                <wp:posOffset>7103110</wp:posOffset>
              </wp:positionV>
              <wp:extent cx="1620000" cy="125730"/>
              <wp:effectExtent l="0" t="0" r="0" b="7620"/>
              <wp:wrapNone/>
              <wp:docPr id="5" name="Rectangle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20000" cy="12573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C109E9" id="Rectangle 189" o:spid="_x0000_s1026" style="position:absolute;margin-left:663.65pt;margin-top:559.3pt;width:127.55pt;height:9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" fillcolor="silver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37E5C" w14:textId="77777777" w:rsidR="00D32366" w:rsidRDefault="00D32366">
      <w:r>
        <w:separator/>
      </w:r>
    </w:p>
  </w:footnote>
  <w:footnote w:type="continuationSeparator" w:id="0">
    <w:p w14:paraId="0DD8C3B1" w14:textId="77777777" w:rsidR="00D32366" w:rsidRDefault="00D3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D469D" w14:textId="77777777" w:rsidR="00C361D6" w:rsidRPr="00C361D6" w:rsidRDefault="00C361D6" w:rsidP="00C361D6">
    <w:pPr>
      <w:tabs>
        <w:tab w:val="center" w:pos="4500"/>
      </w:tabs>
      <w:rPr>
        <w:i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0042" w14:textId="77777777" w:rsidR="001F0D74" w:rsidRPr="00882B72" w:rsidRDefault="006F708D" w:rsidP="00E86BA1">
    <w:pPr>
      <w:tabs>
        <w:tab w:val="center" w:pos="4500"/>
      </w:tabs>
    </w:pPr>
    <w:r>
      <w:rPr>
        <w:noProof/>
        <w:sz w:val="16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1933D7" wp14:editId="4AE6C7D9">
              <wp:simplePos x="0" y="0"/>
              <wp:positionH relativeFrom="page">
                <wp:posOffset>900430</wp:posOffset>
              </wp:positionH>
              <wp:positionV relativeFrom="page">
                <wp:posOffset>4176395</wp:posOffset>
              </wp:positionV>
              <wp:extent cx="4356000" cy="126000"/>
              <wp:effectExtent l="0" t="0" r="6985" b="7620"/>
              <wp:wrapNone/>
              <wp:docPr id="2" name="Rectangle 1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56000" cy="126000"/>
                      </a:xfrm>
                      <a:prstGeom prst="rect">
                        <a:avLst/>
                      </a:prstGeom>
                      <a:solidFill>
                        <a:srgbClr val="8F193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94ACC1" id="Rectangle 183" o:spid="_x0000_s1026" style="position:absolute;margin-left:70.9pt;margin-top:328.85pt;width:343pt;height:9.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" fillcolor="#8f1936" stroked="f">
              <w10:wrap anchorx="page" anchory="page"/>
            </v:rect>
          </w:pict>
        </mc:Fallback>
      </mc:AlternateContent>
    </w:r>
    <w:r>
      <w:rPr>
        <w:noProof/>
        <w:sz w:val="16"/>
        <w:szCs w:val="2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28DBCB5" wp14:editId="628D1C4E">
              <wp:simplePos x="0" y="0"/>
              <wp:positionH relativeFrom="page">
                <wp:posOffset>0</wp:posOffset>
              </wp:positionH>
              <wp:positionV relativeFrom="page">
                <wp:posOffset>4176395</wp:posOffset>
              </wp:positionV>
              <wp:extent cx="900000" cy="126000"/>
              <wp:effectExtent l="0" t="0" r="0" b="7620"/>
              <wp:wrapNone/>
              <wp:docPr id="1" name="Rectangle 1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0000" cy="1260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CC013B" id="Rectangle 182" o:spid="_x0000_s1026" style="position:absolute;margin-left:0;margin-top:328.85pt;width:70.85pt;height:9.9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" fillcolor="silver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350E0"/>
    <w:multiLevelType w:val="multilevel"/>
    <w:tmpl w:val="82046F86"/>
    <w:lvl w:ilvl="0">
      <w:start w:val="1"/>
      <w:numFmt w:val="bullet"/>
      <w:pStyle w:val="AufzHGohne"/>
      <w:lvlText w:val="■"/>
      <w:lvlJc w:val="left"/>
      <w:pPr>
        <w:ind w:left="360" w:hanging="360"/>
      </w:pPr>
      <w:rPr>
        <w:rFonts w:ascii="Arial" w:hAnsi="Arial" w:hint="default"/>
        <w:color w:val="8F1936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337"/>
        </w:tabs>
        <w:ind w:left="433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85"/>
        </w:tabs>
        <w:ind w:left="476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05"/>
        </w:tabs>
        <w:ind w:left="527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65"/>
        </w:tabs>
        <w:ind w:left="577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85"/>
        </w:tabs>
        <w:ind w:left="628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145"/>
        </w:tabs>
        <w:ind w:left="678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865"/>
        </w:tabs>
        <w:ind w:left="72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25"/>
        </w:tabs>
        <w:ind w:left="7865" w:hanging="1440"/>
      </w:pPr>
      <w:rPr>
        <w:rFonts w:hint="default"/>
      </w:rPr>
    </w:lvl>
  </w:abstractNum>
  <w:abstractNum w:abstractNumId="1" w15:restartNumberingAfterBreak="0">
    <w:nsid w:val="16F57A46"/>
    <w:multiLevelType w:val="hybridMultilevel"/>
    <w:tmpl w:val="874AA622"/>
    <w:lvl w:ilvl="0" w:tplc="BB4CF4B0">
      <w:start w:val="1"/>
      <w:numFmt w:val="bullet"/>
      <w:pStyle w:val="Aufzhlungmit"/>
      <w:lvlText w:val="■"/>
      <w:lvlJc w:val="left"/>
      <w:pPr>
        <w:ind w:left="360" w:hanging="360"/>
      </w:pPr>
      <w:rPr>
        <w:rFonts w:ascii="Arial" w:hAnsi="Arial" w:hint="default"/>
        <w:color w:val="8F1936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24A6F"/>
    <w:multiLevelType w:val="multilevel"/>
    <w:tmpl w:val="A87AC5E6"/>
    <w:lvl w:ilvl="0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Arial" w:hAnsi="Arial" w:hint="default"/>
        <w:color w:val="8F1936"/>
        <w:sz w:val="24"/>
        <w:szCs w:val="24"/>
      </w:rPr>
    </w:lvl>
    <w:lvl w:ilvl="1">
      <w:numFmt w:val="bullet"/>
      <w:lvlText w:val="-"/>
      <w:lvlJc w:val="left"/>
      <w:pPr>
        <w:tabs>
          <w:tab w:val="num" w:pos="626"/>
        </w:tabs>
        <w:ind w:left="626" w:hanging="266"/>
      </w:pPr>
      <w:rPr>
        <w:rFonts w:ascii="Arial" w:eastAsia="Times New Roman" w:hAnsi="Arial" w:hint="default"/>
        <w:color w:val="8F1936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27300541"/>
    <w:multiLevelType w:val="hybridMultilevel"/>
    <w:tmpl w:val="108C400A"/>
    <w:lvl w:ilvl="0" w:tplc="FA08A724">
      <w:start w:val="1"/>
      <w:numFmt w:val="decimal"/>
      <w:pStyle w:val="Aufz123ohne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color w:val="8F1936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375094"/>
    <w:multiLevelType w:val="hybridMultilevel"/>
    <w:tmpl w:val="374848E4"/>
    <w:lvl w:ilvl="0" w:tplc="18FCC92C">
      <w:start w:val="1"/>
      <w:numFmt w:val="bullet"/>
      <w:pStyle w:val="AufzHGmit"/>
      <w:lvlText w:val="■"/>
      <w:lvlJc w:val="left"/>
      <w:pPr>
        <w:ind w:left="360" w:hanging="360"/>
      </w:pPr>
      <w:rPr>
        <w:rFonts w:ascii="Arial" w:hAnsi="Arial" w:hint="default"/>
        <w:color w:val="8F1936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92A33"/>
    <w:multiLevelType w:val="multilevel"/>
    <w:tmpl w:val="93A4614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color w:val="8F19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514D09"/>
    <w:multiLevelType w:val="hybridMultilevel"/>
    <w:tmpl w:val="5476C466"/>
    <w:lvl w:ilvl="0" w:tplc="368AC258">
      <w:start w:val="1"/>
      <w:numFmt w:val="lowerLetter"/>
      <w:pStyle w:val="Aufzhlungabcmit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color w:val="8F1936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EA0363"/>
    <w:multiLevelType w:val="hybridMultilevel"/>
    <w:tmpl w:val="3C7E2402"/>
    <w:lvl w:ilvl="0" w:tplc="0407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2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9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96" w:hanging="360"/>
      </w:pPr>
      <w:rPr>
        <w:rFonts w:ascii="Wingdings" w:hAnsi="Wingdings" w:hint="default"/>
      </w:rPr>
    </w:lvl>
  </w:abstractNum>
  <w:abstractNum w:abstractNumId="8" w15:restartNumberingAfterBreak="0">
    <w:nsid w:val="484C48FE"/>
    <w:multiLevelType w:val="hybridMultilevel"/>
    <w:tmpl w:val="0D92F97C"/>
    <w:lvl w:ilvl="0" w:tplc="C05643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71D33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A4D66"/>
    <w:multiLevelType w:val="multilevel"/>
    <w:tmpl w:val="40C0502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color w:val="8F19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E93F13"/>
    <w:multiLevelType w:val="hybridMultilevel"/>
    <w:tmpl w:val="F8E2A6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682851"/>
    <w:multiLevelType w:val="hybridMultilevel"/>
    <w:tmpl w:val="E0D297DA"/>
    <w:lvl w:ilvl="0" w:tplc="BB4033F6">
      <w:start w:val="1"/>
      <w:numFmt w:val="bullet"/>
      <w:pStyle w:val="Aufzhlungohne"/>
      <w:lvlText w:val="■"/>
      <w:lvlJc w:val="left"/>
      <w:pPr>
        <w:ind w:left="360" w:hanging="360"/>
      </w:pPr>
      <w:rPr>
        <w:rFonts w:ascii="Arial" w:hAnsi="Arial" w:hint="default"/>
        <w:color w:val="8F1936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531268">
    <w:abstractNumId w:val="0"/>
  </w:num>
  <w:num w:numId="2" w16cid:durableId="1129515696">
    <w:abstractNumId w:val="4"/>
  </w:num>
  <w:num w:numId="3" w16cid:durableId="1279406796">
    <w:abstractNumId w:val="6"/>
  </w:num>
  <w:num w:numId="4" w16cid:durableId="595483536">
    <w:abstractNumId w:val="2"/>
  </w:num>
  <w:num w:numId="5" w16cid:durableId="75327847">
    <w:abstractNumId w:val="0"/>
  </w:num>
  <w:num w:numId="6" w16cid:durableId="1270089664">
    <w:abstractNumId w:val="0"/>
  </w:num>
  <w:num w:numId="7" w16cid:durableId="188107403">
    <w:abstractNumId w:val="6"/>
    <w:lvlOverride w:ilvl="0">
      <w:startOverride w:val="1"/>
    </w:lvlOverride>
  </w:num>
  <w:num w:numId="8" w16cid:durableId="1070352508">
    <w:abstractNumId w:val="6"/>
    <w:lvlOverride w:ilvl="0">
      <w:startOverride w:val="1"/>
    </w:lvlOverride>
  </w:num>
  <w:num w:numId="9" w16cid:durableId="1577013602">
    <w:abstractNumId w:val="6"/>
    <w:lvlOverride w:ilvl="0">
      <w:startOverride w:val="1"/>
    </w:lvlOverride>
  </w:num>
  <w:num w:numId="10" w16cid:durableId="571702605">
    <w:abstractNumId w:val="3"/>
  </w:num>
  <w:num w:numId="11" w16cid:durableId="1809127419">
    <w:abstractNumId w:val="5"/>
  </w:num>
  <w:num w:numId="12" w16cid:durableId="2132674645">
    <w:abstractNumId w:val="3"/>
  </w:num>
  <w:num w:numId="13" w16cid:durableId="2031058568">
    <w:abstractNumId w:val="9"/>
  </w:num>
  <w:num w:numId="14" w16cid:durableId="436363719">
    <w:abstractNumId w:val="3"/>
    <w:lvlOverride w:ilvl="0">
      <w:startOverride w:val="1"/>
    </w:lvlOverride>
  </w:num>
  <w:num w:numId="15" w16cid:durableId="1208955352">
    <w:abstractNumId w:val="3"/>
    <w:lvlOverride w:ilvl="0">
      <w:startOverride w:val="1"/>
    </w:lvlOverride>
  </w:num>
  <w:num w:numId="16" w16cid:durableId="1065756752">
    <w:abstractNumId w:val="7"/>
  </w:num>
  <w:num w:numId="17" w16cid:durableId="403257928">
    <w:abstractNumId w:val="10"/>
  </w:num>
  <w:num w:numId="18" w16cid:durableId="652638533">
    <w:abstractNumId w:val="1"/>
  </w:num>
  <w:num w:numId="19" w16cid:durableId="2095740734">
    <w:abstractNumId w:val="11"/>
  </w:num>
  <w:num w:numId="20" w16cid:durableId="24545649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4577">
      <o:colormru v:ext="edit" colors="#8f193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0BC"/>
    <w:rsid w:val="000002CC"/>
    <w:rsid w:val="00001FC5"/>
    <w:rsid w:val="00023A6C"/>
    <w:rsid w:val="00051425"/>
    <w:rsid w:val="00060079"/>
    <w:rsid w:val="00067D6B"/>
    <w:rsid w:val="00077E87"/>
    <w:rsid w:val="000826C4"/>
    <w:rsid w:val="00092CE2"/>
    <w:rsid w:val="000A059C"/>
    <w:rsid w:val="000A340F"/>
    <w:rsid w:val="000A7C9A"/>
    <w:rsid w:val="000B5A76"/>
    <w:rsid w:val="000B6B36"/>
    <w:rsid w:val="000C0607"/>
    <w:rsid w:val="000C5E8E"/>
    <w:rsid w:val="000D1D9F"/>
    <w:rsid w:val="000E24A6"/>
    <w:rsid w:val="000E2C3B"/>
    <w:rsid w:val="000F6179"/>
    <w:rsid w:val="00141B0F"/>
    <w:rsid w:val="001433EB"/>
    <w:rsid w:val="001460D9"/>
    <w:rsid w:val="0015103C"/>
    <w:rsid w:val="001552FA"/>
    <w:rsid w:val="0015542A"/>
    <w:rsid w:val="00157D6F"/>
    <w:rsid w:val="00174EC9"/>
    <w:rsid w:val="001815F6"/>
    <w:rsid w:val="00195F8C"/>
    <w:rsid w:val="001A737A"/>
    <w:rsid w:val="001B6FC8"/>
    <w:rsid w:val="001B71C7"/>
    <w:rsid w:val="001B7C8B"/>
    <w:rsid w:val="001C485A"/>
    <w:rsid w:val="001D27AB"/>
    <w:rsid w:val="001E0B6F"/>
    <w:rsid w:val="001E6F0A"/>
    <w:rsid w:val="001F0D74"/>
    <w:rsid w:val="00201C1E"/>
    <w:rsid w:val="0021173A"/>
    <w:rsid w:val="0023682E"/>
    <w:rsid w:val="00277BBD"/>
    <w:rsid w:val="00280979"/>
    <w:rsid w:val="00282285"/>
    <w:rsid w:val="002A442E"/>
    <w:rsid w:val="002B7163"/>
    <w:rsid w:val="002C05B0"/>
    <w:rsid w:val="002C611E"/>
    <w:rsid w:val="002D3065"/>
    <w:rsid w:val="002D6588"/>
    <w:rsid w:val="002F7A13"/>
    <w:rsid w:val="0030023F"/>
    <w:rsid w:val="003020BA"/>
    <w:rsid w:val="00315B29"/>
    <w:rsid w:val="00315BE5"/>
    <w:rsid w:val="00320D80"/>
    <w:rsid w:val="003254B4"/>
    <w:rsid w:val="00333708"/>
    <w:rsid w:val="00343D04"/>
    <w:rsid w:val="00344074"/>
    <w:rsid w:val="003468B3"/>
    <w:rsid w:val="00365843"/>
    <w:rsid w:val="00373A0A"/>
    <w:rsid w:val="00383D83"/>
    <w:rsid w:val="003A2415"/>
    <w:rsid w:val="003A4A01"/>
    <w:rsid w:val="003D2167"/>
    <w:rsid w:val="003D6AAE"/>
    <w:rsid w:val="003E4051"/>
    <w:rsid w:val="00414444"/>
    <w:rsid w:val="0041512D"/>
    <w:rsid w:val="00421BA1"/>
    <w:rsid w:val="00432A9B"/>
    <w:rsid w:val="0044344D"/>
    <w:rsid w:val="00461E4D"/>
    <w:rsid w:val="004651C2"/>
    <w:rsid w:val="00470530"/>
    <w:rsid w:val="00474E4D"/>
    <w:rsid w:val="00482A50"/>
    <w:rsid w:val="00482D8C"/>
    <w:rsid w:val="004853F6"/>
    <w:rsid w:val="00486BBB"/>
    <w:rsid w:val="00490A60"/>
    <w:rsid w:val="004A47CC"/>
    <w:rsid w:val="004A5EA6"/>
    <w:rsid w:val="004A6914"/>
    <w:rsid w:val="004A786E"/>
    <w:rsid w:val="004C7FE6"/>
    <w:rsid w:val="004D2C1E"/>
    <w:rsid w:val="004F39A6"/>
    <w:rsid w:val="004F4E7D"/>
    <w:rsid w:val="004F59F2"/>
    <w:rsid w:val="00506468"/>
    <w:rsid w:val="0053457B"/>
    <w:rsid w:val="0053788D"/>
    <w:rsid w:val="00553566"/>
    <w:rsid w:val="0056639F"/>
    <w:rsid w:val="0058625B"/>
    <w:rsid w:val="00591691"/>
    <w:rsid w:val="0059783F"/>
    <w:rsid w:val="005B0362"/>
    <w:rsid w:val="005B4B68"/>
    <w:rsid w:val="005B5A01"/>
    <w:rsid w:val="005B66B4"/>
    <w:rsid w:val="005F72EC"/>
    <w:rsid w:val="006022F7"/>
    <w:rsid w:val="00604658"/>
    <w:rsid w:val="00604948"/>
    <w:rsid w:val="00606E2F"/>
    <w:rsid w:val="00614207"/>
    <w:rsid w:val="00626818"/>
    <w:rsid w:val="00652790"/>
    <w:rsid w:val="006809AA"/>
    <w:rsid w:val="00680D67"/>
    <w:rsid w:val="006C613A"/>
    <w:rsid w:val="006D1E36"/>
    <w:rsid w:val="006D4B96"/>
    <w:rsid w:val="006E5706"/>
    <w:rsid w:val="006F0E9D"/>
    <w:rsid w:val="006F2230"/>
    <w:rsid w:val="006F2CC8"/>
    <w:rsid w:val="006F703B"/>
    <w:rsid w:val="006F708D"/>
    <w:rsid w:val="007012A5"/>
    <w:rsid w:val="00724921"/>
    <w:rsid w:val="0076671C"/>
    <w:rsid w:val="00766E63"/>
    <w:rsid w:val="00774337"/>
    <w:rsid w:val="007749BA"/>
    <w:rsid w:val="00777B4D"/>
    <w:rsid w:val="007827A7"/>
    <w:rsid w:val="007849C4"/>
    <w:rsid w:val="00784B50"/>
    <w:rsid w:val="00785B21"/>
    <w:rsid w:val="00792D5B"/>
    <w:rsid w:val="007A14A3"/>
    <w:rsid w:val="007A1DE8"/>
    <w:rsid w:val="007C7E4E"/>
    <w:rsid w:val="007F3FAB"/>
    <w:rsid w:val="007F3FEF"/>
    <w:rsid w:val="00803B29"/>
    <w:rsid w:val="008177CD"/>
    <w:rsid w:val="008233E2"/>
    <w:rsid w:val="008407A9"/>
    <w:rsid w:val="0084753B"/>
    <w:rsid w:val="008505BB"/>
    <w:rsid w:val="00857A39"/>
    <w:rsid w:val="00860F40"/>
    <w:rsid w:val="00872729"/>
    <w:rsid w:val="0087467E"/>
    <w:rsid w:val="00884C37"/>
    <w:rsid w:val="00890308"/>
    <w:rsid w:val="008912C7"/>
    <w:rsid w:val="008C133F"/>
    <w:rsid w:val="008D46AA"/>
    <w:rsid w:val="008D50B6"/>
    <w:rsid w:val="008E4386"/>
    <w:rsid w:val="008E6416"/>
    <w:rsid w:val="008F3429"/>
    <w:rsid w:val="008F5D55"/>
    <w:rsid w:val="00902EFD"/>
    <w:rsid w:val="00903C22"/>
    <w:rsid w:val="00911359"/>
    <w:rsid w:val="00913E1E"/>
    <w:rsid w:val="0093782F"/>
    <w:rsid w:val="00951C6E"/>
    <w:rsid w:val="00956455"/>
    <w:rsid w:val="009634D0"/>
    <w:rsid w:val="009709B0"/>
    <w:rsid w:val="00971B8F"/>
    <w:rsid w:val="00975F48"/>
    <w:rsid w:val="0097738E"/>
    <w:rsid w:val="00984019"/>
    <w:rsid w:val="00990C99"/>
    <w:rsid w:val="00996C4A"/>
    <w:rsid w:val="00997DC4"/>
    <w:rsid w:val="009B04CE"/>
    <w:rsid w:val="009C1BA0"/>
    <w:rsid w:val="009C3AF1"/>
    <w:rsid w:val="009C532A"/>
    <w:rsid w:val="009D34F1"/>
    <w:rsid w:val="009E58DD"/>
    <w:rsid w:val="009F0DA2"/>
    <w:rsid w:val="009F2C69"/>
    <w:rsid w:val="00A168B4"/>
    <w:rsid w:val="00A314D8"/>
    <w:rsid w:val="00A347E6"/>
    <w:rsid w:val="00A36EF2"/>
    <w:rsid w:val="00A4545C"/>
    <w:rsid w:val="00A6440F"/>
    <w:rsid w:val="00A64DE2"/>
    <w:rsid w:val="00A73902"/>
    <w:rsid w:val="00A83732"/>
    <w:rsid w:val="00A911E6"/>
    <w:rsid w:val="00A91427"/>
    <w:rsid w:val="00A95FDD"/>
    <w:rsid w:val="00A9642C"/>
    <w:rsid w:val="00AB2768"/>
    <w:rsid w:val="00AC2D06"/>
    <w:rsid w:val="00AC2EBB"/>
    <w:rsid w:val="00AC52F0"/>
    <w:rsid w:val="00AC5489"/>
    <w:rsid w:val="00AD1A41"/>
    <w:rsid w:val="00AD29D5"/>
    <w:rsid w:val="00AD44C4"/>
    <w:rsid w:val="00AD7590"/>
    <w:rsid w:val="00AE3843"/>
    <w:rsid w:val="00AF36AE"/>
    <w:rsid w:val="00B06E25"/>
    <w:rsid w:val="00B070C0"/>
    <w:rsid w:val="00B14B36"/>
    <w:rsid w:val="00B246EB"/>
    <w:rsid w:val="00B3251B"/>
    <w:rsid w:val="00B370E7"/>
    <w:rsid w:val="00B37750"/>
    <w:rsid w:val="00B4026E"/>
    <w:rsid w:val="00B420BC"/>
    <w:rsid w:val="00B5350F"/>
    <w:rsid w:val="00B710AD"/>
    <w:rsid w:val="00B95A7A"/>
    <w:rsid w:val="00B95B16"/>
    <w:rsid w:val="00BA0BD4"/>
    <w:rsid w:val="00BD1E7E"/>
    <w:rsid w:val="00BD2114"/>
    <w:rsid w:val="00BE4F98"/>
    <w:rsid w:val="00BE5736"/>
    <w:rsid w:val="00BF0108"/>
    <w:rsid w:val="00C002A5"/>
    <w:rsid w:val="00C00A1F"/>
    <w:rsid w:val="00C361D6"/>
    <w:rsid w:val="00C539F8"/>
    <w:rsid w:val="00C661E5"/>
    <w:rsid w:val="00C85B9C"/>
    <w:rsid w:val="00C8611E"/>
    <w:rsid w:val="00CA00D8"/>
    <w:rsid w:val="00CA0774"/>
    <w:rsid w:val="00CA178F"/>
    <w:rsid w:val="00CA1B65"/>
    <w:rsid w:val="00CA1F7A"/>
    <w:rsid w:val="00CA59C5"/>
    <w:rsid w:val="00CB336D"/>
    <w:rsid w:val="00CC0705"/>
    <w:rsid w:val="00CE6B03"/>
    <w:rsid w:val="00CF6C01"/>
    <w:rsid w:val="00D04063"/>
    <w:rsid w:val="00D2770E"/>
    <w:rsid w:val="00D303A0"/>
    <w:rsid w:val="00D32366"/>
    <w:rsid w:val="00D4252D"/>
    <w:rsid w:val="00D64A94"/>
    <w:rsid w:val="00D75D25"/>
    <w:rsid w:val="00D80C54"/>
    <w:rsid w:val="00DA1EC7"/>
    <w:rsid w:val="00DB28B1"/>
    <w:rsid w:val="00DB44EF"/>
    <w:rsid w:val="00DC383D"/>
    <w:rsid w:val="00DD7AA1"/>
    <w:rsid w:val="00DE0194"/>
    <w:rsid w:val="00DE26C5"/>
    <w:rsid w:val="00DE6778"/>
    <w:rsid w:val="00DF074A"/>
    <w:rsid w:val="00DF2C83"/>
    <w:rsid w:val="00DF41A7"/>
    <w:rsid w:val="00E02BDC"/>
    <w:rsid w:val="00E03694"/>
    <w:rsid w:val="00E14546"/>
    <w:rsid w:val="00E45779"/>
    <w:rsid w:val="00E5513D"/>
    <w:rsid w:val="00E60085"/>
    <w:rsid w:val="00E821C0"/>
    <w:rsid w:val="00E8345C"/>
    <w:rsid w:val="00E86BA1"/>
    <w:rsid w:val="00E908DA"/>
    <w:rsid w:val="00EA08A6"/>
    <w:rsid w:val="00EA191C"/>
    <w:rsid w:val="00EB2213"/>
    <w:rsid w:val="00EB2A4C"/>
    <w:rsid w:val="00EB7D47"/>
    <w:rsid w:val="00EC4B16"/>
    <w:rsid w:val="00EC5D00"/>
    <w:rsid w:val="00EC68FA"/>
    <w:rsid w:val="00EC6CC4"/>
    <w:rsid w:val="00ED4F1F"/>
    <w:rsid w:val="00EF0471"/>
    <w:rsid w:val="00EF1C79"/>
    <w:rsid w:val="00EF4FB4"/>
    <w:rsid w:val="00F00636"/>
    <w:rsid w:val="00F12DC1"/>
    <w:rsid w:val="00F13F7A"/>
    <w:rsid w:val="00F17ED1"/>
    <w:rsid w:val="00F27BC7"/>
    <w:rsid w:val="00F60C61"/>
    <w:rsid w:val="00F67ABA"/>
    <w:rsid w:val="00F714C0"/>
    <w:rsid w:val="00FA0D5F"/>
    <w:rsid w:val="00FA1CCF"/>
    <w:rsid w:val="00FA2441"/>
    <w:rsid w:val="00FA3D86"/>
    <w:rsid w:val="00FD3166"/>
    <w:rsid w:val="00FD4573"/>
    <w:rsid w:val="00FD602E"/>
    <w:rsid w:val="00FE4988"/>
    <w:rsid w:val="00FE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o:colormru v:ext="edit" colors="#8f1936"/>
    </o:shapedefaults>
    <o:shapelayout v:ext="edit">
      <o:idmap v:ext="edit" data="1"/>
    </o:shapelayout>
  </w:shapeDefaults>
  <w:decimalSymbol w:val=","/>
  <w:listSeparator w:val=";"/>
  <w14:docId w14:val="6A770146"/>
  <w15:chartTrackingRefBased/>
  <w15:docId w15:val="{4003F847-EA39-4728-87CD-4C13A460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52790"/>
    <w:pPr>
      <w:spacing w:after="240" w:line="360" w:lineRule="exac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077E87"/>
    <w:pPr>
      <w:keepNext/>
      <w:spacing w:after="360" w:line="480" w:lineRule="exact"/>
      <w:outlineLvl w:val="0"/>
    </w:pPr>
    <w:rPr>
      <w:rFonts w:cs="Arial"/>
      <w:b/>
      <w:caps/>
      <w:color w:val="8F1936"/>
      <w:kern w:val="32"/>
      <w:sz w:val="36"/>
      <w:szCs w:val="36"/>
    </w:rPr>
  </w:style>
  <w:style w:type="paragraph" w:styleId="berschrift2">
    <w:name w:val="heading 2"/>
    <w:basedOn w:val="Standard"/>
    <w:next w:val="Standard"/>
    <w:link w:val="berschrift2Zchn"/>
    <w:qFormat/>
    <w:rsid w:val="0059783F"/>
    <w:pPr>
      <w:keepNext/>
      <w:spacing w:before="480" w:line="480" w:lineRule="exac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7A1DE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66C7A"/>
    <w:rPr>
      <w:rFonts w:ascii="Tahoma" w:hAnsi="Tahoma" w:cs="Tahoma"/>
      <w:sz w:val="16"/>
      <w:szCs w:val="16"/>
    </w:rPr>
  </w:style>
  <w:style w:type="paragraph" w:customStyle="1" w:styleId="T-Linksohne">
    <w:name w:val="T-Links_ohne"/>
    <w:basedOn w:val="T-Links10pt"/>
    <w:rsid w:val="001433EB"/>
    <w:pPr>
      <w:tabs>
        <w:tab w:val="left" w:pos="1418"/>
      </w:tabs>
      <w:spacing w:after="0" w:line="320" w:lineRule="exact"/>
    </w:pPr>
    <w:rPr>
      <w:sz w:val="22"/>
    </w:rPr>
  </w:style>
  <w:style w:type="paragraph" w:customStyle="1" w:styleId="T-Links10pt">
    <w:name w:val="T-Links_10pt"/>
    <w:basedOn w:val="Standard"/>
    <w:rsid w:val="007C7E4E"/>
    <w:pPr>
      <w:spacing w:line="280" w:lineRule="exact"/>
    </w:pPr>
    <w:rPr>
      <w:sz w:val="20"/>
      <w:szCs w:val="20"/>
    </w:rPr>
  </w:style>
  <w:style w:type="character" w:styleId="Seitenzahl">
    <w:name w:val="page number"/>
    <w:rsid w:val="00DE0194"/>
    <w:rPr>
      <w:rFonts w:ascii="Arial" w:hAnsi="Arial"/>
      <w:sz w:val="24"/>
    </w:rPr>
  </w:style>
  <w:style w:type="paragraph" w:customStyle="1" w:styleId="T-Links">
    <w:name w:val="T-Links"/>
    <w:basedOn w:val="Standard"/>
    <w:link w:val="T-LinksZchn"/>
    <w:rsid w:val="004A47CC"/>
    <w:pPr>
      <w:tabs>
        <w:tab w:val="left" w:pos="1418"/>
      </w:tabs>
      <w:spacing w:after="220" w:line="320" w:lineRule="exact"/>
    </w:pPr>
    <w:rPr>
      <w:sz w:val="24"/>
    </w:rPr>
  </w:style>
  <w:style w:type="character" w:customStyle="1" w:styleId="T-LinksZchn">
    <w:name w:val="T-Links Zchn"/>
    <w:link w:val="T-Links"/>
    <w:rsid w:val="004A47CC"/>
    <w:rPr>
      <w:rFonts w:ascii="Arial" w:hAnsi="Arial"/>
      <w:sz w:val="24"/>
      <w:szCs w:val="24"/>
    </w:rPr>
  </w:style>
  <w:style w:type="paragraph" w:customStyle="1" w:styleId="T-Block">
    <w:name w:val="T-Block"/>
    <w:basedOn w:val="Standard"/>
    <w:rsid w:val="00DA1AD5"/>
    <w:pPr>
      <w:tabs>
        <w:tab w:val="left" w:pos="510"/>
        <w:tab w:val="left" w:pos="1021"/>
        <w:tab w:val="left" w:pos="1531"/>
      </w:tabs>
      <w:jc w:val="both"/>
    </w:pPr>
  </w:style>
  <w:style w:type="paragraph" w:customStyle="1" w:styleId="T-Blockohne">
    <w:name w:val="T-Block_ohne"/>
    <w:basedOn w:val="Standard"/>
    <w:rsid w:val="00DA1AD5"/>
    <w:pPr>
      <w:tabs>
        <w:tab w:val="left" w:pos="510"/>
        <w:tab w:val="left" w:pos="1021"/>
        <w:tab w:val="left" w:pos="1531"/>
      </w:tabs>
      <w:jc w:val="both"/>
    </w:pPr>
  </w:style>
  <w:style w:type="character" w:styleId="Hyperlink">
    <w:name w:val="Hyperlink"/>
    <w:rsid w:val="0021173A"/>
    <w:rPr>
      <w:rFonts w:ascii="Arial" w:hAnsi="Arial"/>
      <w:color w:val="0000FF"/>
      <w:sz w:val="24"/>
      <w:u w:val="single"/>
    </w:rPr>
  </w:style>
  <w:style w:type="paragraph" w:customStyle="1" w:styleId="EinzugLogorot">
    <w:name w:val="Einzug_Logo_rot"/>
    <w:basedOn w:val="EinzugLogo"/>
    <w:rsid w:val="00EC6CC4"/>
    <w:rPr>
      <w:color w:val="8F1936"/>
      <w:szCs w:val="22"/>
    </w:rPr>
  </w:style>
  <w:style w:type="paragraph" w:customStyle="1" w:styleId="EinzugLogo">
    <w:name w:val="Einzug_Logo"/>
    <w:basedOn w:val="T-Links"/>
    <w:rsid w:val="00604658"/>
    <w:pPr>
      <w:spacing w:after="240" w:line="360" w:lineRule="exact"/>
      <w:ind w:left="6481"/>
    </w:pPr>
  </w:style>
  <w:style w:type="paragraph" w:styleId="Verzeichnis1">
    <w:name w:val="toc 1"/>
    <w:aliases w:val="Verzeichnis 1_HKS17"/>
    <w:basedOn w:val="Standard"/>
    <w:next w:val="Standard"/>
    <w:link w:val="Verzeichnis1Zchn"/>
    <w:autoRedefine/>
    <w:semiHidden/>
    <w:rsid w:val="00060079"/>
    <w:pPr>
      <w:tabs>
        <w:tab w:val="right" w:leader="dot" w:pos="9214"/>
      </w:tabs>
      <w:spacing w:line="360" w:lineRule="auto"/>
      <w:ind w:left="284" w:hanging="284"/>
    </w:pPr>
    <w:rPr>
      <w:rFonts w:cs="Arial"/>
      <w:bCs/>
      <w:noProof/>
      <w:color w:val="8F1936"/>
      <w:szCs w:val="22"/>
    </w:rPr>
  </w:style>
  <w:style w:type="character" w:customStyle="1" w:styleId="Verzeichnis1Zchn">
    <w:name w:val="Verzeichnis 1 Zchn"/>
    <w:aliases w:val="Verzeichnis 1_HKS17 Zchn"/>
    <w:link w:val="Verzeichnis1"/>
    <w:rsid w:val="00060079"/>
    <w:rPr>
      <w:rFonts w:ascii="Arial" w:hAnsi="Arial" w:cs="Arial"/>
      <w:bCs/>
      <w:noProof/>
      <w:color w:val="8F1936"/>
      <w:sz w:val="22"/>
      <w:szCs w:val="22"/>
      <w:lang w:val="de-DE" w:eastAsia="de-DE" w:bidi="ar-SA"/>
    </w:rPr>
  </w:style>
  <w:style w:type="paragraph" w:customStyle="1" w:styleId="T-Linksrot">
    <w:name w:val="T-Links_rot"/>
    <w:basedOn w:val="T-Links"/>
    <w:rsid w:val="00A64DE2"/>
    <w:pPr>
      <w:tabs>
        <w:tab w:val="left" w:pos="3402"/>
      </w:tabs>
    </w:pPr>
    <w:rPr>
      <w:color w:val="8F1936"/>
    </w:rPr>
  </w:style>
  <w:style w:type="paragraph" w:customStyle="1" w:styleId="AufzHGohne">
    <w:name w:val="Aufz_HG_ohne"/>
    <w:basedOn w:val="Standard"/>
    <w:link w:val="AufzHGohneZchn"/>
    <w:rsid w:val="00141B0F"/>
    <w:pPr>
      <w:numPr>
        <w:numId w:val="1"/>
      </w:numPr>
      <w:shd w:val="clear" w:color="auto" w:fill="FCE4DF"/>
      <w:tabs>
        <w:tab w:val="left" w:pos="357"/>
        <w:tab w:val="left" w:pos="1418"/>
      </w:tabs>
      <w:spacing w:after="0" w:line="320" w:lineRule="exact"/>
    </w:pPr>
    <w:rPr>
      <w:rFonts w:cs="Arial"/>
    </w:rPr>
  </w:style>
  <w:style w:type="character" w:customStyle="1" w:styleId="AufzHGohneZchn">
    <w:name w:val="Aufz_HG_ohne Zchn"/>
    <w:link w:val="AufzHGohne"/>
    <w:rsid w:val="00141B0F"/>
    <w:rPr>
      <w:rFonts w:ascii="Arial" w:hAnsi="Arial" w:cs="Arial"/>
      <w:sz w:val="22"/>
      <w:szCs w:val="24"/>
      <w:shd w:val="clear" w:color="auto" w:fill="FCE4DF"/>
    </w:rPr>
  </w:style>
  <w:style w:type="paragraph" w:customStyle="1" w:styleId="AufzHGmit">
    <w:name w:val="Aufz_HG_mit"/>
    <w:basedOn w:val="AufzHGohne"/>
    <w:link w:val="AufzHGmitZchn"/>
    <w:rsid w:val="00141B0F"/>
    <w:pPr>
      <w:numPr>
        <w:numId w:val="2"/>
      </w:numPr>
      <w:tabs>
        <w:tab w:val="clear" w:pos="357"/>
      </w:tabs>
    </w:pPr>
  </w:style>
  <w:style w:type="character" w:customStyle="1" w:styleId="AufzHGmitZchn">
    <w:name w:val="Aufz_HG_mit Zchn"/>
    <w:basedOn w:val="AufzHGohneZchn"/>
    <w:link w:val="AufzHGmit"/>
    <w:rsid w:val="00141B0F"/>
    <w:rPr>
      <w:rFonts w:ascii="Arial" w:hAnsi="Arial" w:cs="Arial"/>
      <w:sz w:val="22"/>
      <w:szCs w:val="24"/>
      <w:shd w:val="clear" w:color="auto" w:fill="FCE4DF"/>
    </w:rPr>
  </w:style>
  <w:style w:type="paragraph" w:customStyle="1" w:styleId="Aufzhlungohne">
    <w:name w:val="Aufzählung_ohne"/>
    <w:basedOn w:val="AufzHGohne"/>
    <w:link w:val="AufzhlungohneZchn"/>
    <w:rsid w:val="00077E87"/>
    <w:pPr>
      <w:numPr>
        <w:numId w:val="19"/>
      </w:numPr>
      <w:shd w:val="clear" w:color="auto" w:fill="auto"/>
    </w:pPr>
  </w:style>
  <w:style w:type="character" w:customStyle="1" w:styleId="AufzhlungohneZchn">
    <w:name w:val="Aufzählung_ohne Zchn"/>
    <w:basedOn w:val="AufzHGohneZchn"/>
    <w:link w:val="Aufzhlungohne"/>
    <w:rsid w:val="00077E87"/>
    <w:rPr>
      <w:rFonts w:ascii="Arial" w:hAnsi="Arial" w:cs="Arial"/>
      <w:sz w:val="22"/>
      <w:szCs w:val="24"/>
      <w:shd w:val="clear" w:color="auto" w:fill="FCE4DF"/>
    </w:rPr>
  </w:style>
  <w:style w:type="paragraph" w:customStyle="1" w:styleId="Aufzhlungmit">
    <w:name w:val="Aufzählung_mit"/>
    <w:basedOn w:val="AufzHGmit"/>
    <w:link w:val="AufzhlungmitZchn"/>
    <w:rsid w:val="00077E87"/>
    <w:pPr>
      <w:numPr>
        <w:numId w:val="18"/>
      </w:numPr>
      <w:shd w:val="clear" w:color="auto" w:fill="auto"/>
      <w:spacing w:after="220"/>
    </w:pPr>
  </w:style>
  <w:style w:type="character" w:customStyle="1" w:styleId="AufzhlungmitZchn">
    <w:name w:val="Aufzählung_mit Zchn"/>
    <w:basedOn w:val="AufzHGmitZchn"/>
    <w:link w:val="Aufzhlungmit"/>
    <w:rsid w:val="005B66B4"/>
    <w:rPr>
      <w:rFonts w:ascii="Arial" w:hAnsi="Arial" w:cs="Arial"/>
      <w:color w:val="0F2136"/>
      <w:sz w:val="22"/>
      <w:szCs w:val="24"/>
      <w:shd w:val="clear" w:color="auto" w:fill="EAF0F8"/>
      <w:lang w:val="de-DE" w:eastAsia="de-DE" w:bidi="ar-SA"/>
    </w:rPr>
  </w:style>
  <w:style w:type="paragraph" w:customStyle="1" w:styleId="Aufzhlungabcmit">
    <w:name w:val="Aufzählung_abc_mit"/>
    <w:basedOn w:val="Standard"/>
    <w:link w:val="AufzhlungabcmitZchn"/>
    <w:rsid w:val="00141B0F"/>
    <w:pPr>
      <w:numPr>
        <w:numId w:val="3"/>
      </w:numPr>
    </w:pPr>
    <w:rPr>
      <w:szCs w:val="20"/>
    </w:rPr>
  </w:style>
  <w:style w:type="character" w:customStyle="1" w:styleId="AufzhlungabcmitZchn">
    <w:name w:val="Aufzählung_abc_mit Zchn"/>
    <w:link w:val="Aufzhlungabcmit"/>
    <w:rsid w:val="00157D6F"/>
    <w:rPr>
      <w:rFonts w:ascii="Arial" w:hAnsi="Arial"/>
      <w:sz w:val="24"/>
      <w:lang w:val="de-DE" w:eastAsia="de-DE" w:bidi="ar-SA"/>
    </w:rPr>
  </w:style>
  <w:style w:type="paragraph" w:customStyle="1" w:styleId="T-LinksEinzugrot">
    <w:name w:val="T-Links_Einzug_rot"/>
    <w:basedOn w:val="T-Linksrot"/>
    <w:rsid w:val="00432A9B"/>
    <w:pPr>
      <w:ind w:left="357"/>
    </w:pPr>
  </w:style>
  <w:style w:type="paragraph" w:customStyle="1" w:styleId="T-LinksEinzug">
    <w:name w:val="T-Links_Einzug"/>
    <w:basedOn w:val="T-Links"/>
    <w:rsid w:val="00432A9B"/>
    <w:pPr>
      <w:ind w:left="357"/>
    </w:pPr>
  </w:style>
  <w:style w:type="paragraph" w:customStyle="1" w:styleId="AufzEinzugohne">
    <w:name w:val="Aufz_Einzug_ohne"/>
    <w:basedOn w:val="Aufzhlungohne"/>
    <w:link w:val="AufzEinzugohneZchn"/>
    <w:rsid w:val="005B66B4"/>
    <w:pPr>
      <w:tabs>
        <w:tab w:val="left" w:pos="714"/>
      </w:tabs>
      <w:ind w:left="714"/>
    </w:pPr>
  </w:style>
  <w:style w:type="character" w:customStyle="1" w:styleId="AufzEinzugohneZchn">
    <w:name w:val="Aufz_Einzug_ohne Zchn"/>
    <w:link w:val="AufzEinzugohne"/>
    <w:rsid w:val="005B66B4"/>
    <w:rPr>
      <w:rFonts w:ascii="Arial" w:hAnsi="Arial" w:cs="Arial"/>
      <w:sz w:val="22"/>
      <w:szCs w:val="24"/>
    </w:rPr>
  </w:style>
  <w:style w:type="paragraph" w:customStyle="1" w:styleId="AufzEinzugmit">
    <w:name w:val="Aufz_Einzug_mit"/>
    <w:basedOn w:val="AufzEinzugohne"/>
    <w:rsid w:val="005B66B4"/>
    <w:pPr>
      <w:spacing w:after="220"/>
    </w:pPr>
  </w:style>
  <w:style w:type="paragraph" w:customStyle="1" w:styleId="FormatvorlageAufzhlungabcVor6ptNach14ptZeilenabstandGe">
    <w:name w:val="Formatvorlage Aufzählung abc + Vor:  6 pt Nach:  14 pt Zeilenabstand:  Ge..."/>
    <w:basedOn w:val="Aufzhlungabcmit"/>
    <w:rsid w:val="001D27AB"/>
    <w:pPr>
      <w:spacing w:after="0"/>
      <w:ind w:left="357" w:hanging="357"/>
    </w:pPr>
  </w:style>
  <w:style w:type="paragraph" w:styleId="Verzeichnis2">
    <w:name w:val="toc 2"/>
    <w:basedOn w:val="Standard"/>
    <w:next w:val="Standard"/>
    <w:autoRedefine/>
    <w:semiHidden/>
    <w:rsid w:val="001B71C7"/>
    <w:pPr>
      <w:tabs>
        <w:tab w:val="right" w:leader="dot" w:pos="9174"/>
      </w:tabs>
      <w:spacing w:line="360" w:lineRule="auto"/>
      <w:ind w:left="284"/>
    </w:pPr>
  </w:style>
  <w:style w:type="paragraph" w:styleId="Verzeichnis3">
    <w:name w:val="toc 3"/>
    <w:basedOn w:val="Standard"/>
    <w:next w:val="Standard"/>
    <w:autoRedefine/>
    <w:semiHidden/>
    <w:rsid w:val="001460D9"/>
    <w:pPr>
      <w:ind w:left="480"/>
    </w:pPr>
  </w:style>
  <w:style w:type="paragraph" w:styleId="Funotentext">
    <w:name w:val="footnote text"/>
    <w:basedOn w:val="Standard"/>
    <w:semiHidden/>
    <w:rsid w:val="001B7C8B"/>
    <w:pPr>
      <w:ind w:left="357" w:hanging="357"/>
    </w:pPr>
    <w:rPr>
      <w:szCs w:val="20"/>
    </w:rPr>
  </w:style>
  <w:style w:type="character" w:styleId="Funotenzeichen">
    <w:name w:val="footnote reference"/>
    <w:semiHidden/>
    <w:rsid w:val="00AE3843"/>
    <w:rPr>
      <w:vertAlign w:val="superscript"/>
    </w:rPr>
  </w:style>
  <w:style w:type="character" w:styleId="BesuchterLink">
    <w:name w:val="FollowedHyperlink"/>
    <w:rsid w:val="007C7E4E"/>
    <w:rPr>
      <w:rFonts w:ascii="Arial" w:hAnsi="Arial"/>
      <w:color w:val="800080"/>
      <w:sz w:val="24"/>
      <w:u w:val="single"/>
    </w:rPr>
  </w:style>
  <w:style w:type="paragraph" w:customStyle="1" w:styleId="DokTitelHKS17">
    <w:name w:val="Dok_Titel_HKS_17"/>
    <w:basedOn w:val="Standard"/>
    <w:rsid w:val="00E03694"/>
    <w:pPr>
      <w:spacing w:after="480" w:line="800" w:lineRule="exact"/>
    </w:pPr>
    <w:rPr>
      <w:caps/>
      <w:color w:val="8F1936"/>
      <w:sz w:val="72"/>
      <w:szCs w:val="20"/>
    </w:rPr>
  </w:style>
  <w:style w:type="paragraph" w:customStyle="1" w:styleId="DokUntertitel">
    <w:name w:val="Dok_Untertitel"/>
    <w:basedOn w:val="Standard"/>
    <w:rsid w:val="00553566"/>
    <w:pPr>
      <w:spacing w:after="220" w:line="400" w:lineRule="exact"/>
    </w:pPr>
    <w:rPr>
      <w:b/>
      <w:sz w:val="28"/>
      <w:szCs w:val="20"/>
    </w:rPr>
  </w:style>
  <w:style w:type="paragraph" w:customStyle="1" w:styleId="Aufzhlungabcohne">
    <w:name w:val="Aufzählung_abc_ohne"/>
    <w:basedOn w:val="Aufzhlungabcmit"/>
    <w:rsid w:val="00F13F7A"/>
    <w:pPr>
      <w:spacing w:after="0"/>
      <w:ind w:left="357" w:hanging="357"/>
    </w:pPr>
  </w:style>
  <w:style w:type="paragraph" w:customStyle="1" w:styleId="Aufz123mit">
    <w:name w:val="Aufz_123_mit"/>
    <w:basedOn w:val="T-Links"/>
    <w:rsid w:val="001A737A"/>
    <w:pPr>
      <w:tabs>
        <w:tab w:val="num" w:pos="360"/>
      </w:tabs>
      <w:ind w:left="357" w:hanging="357"/>
    </w:pPr>
  </w:style>
  <w:style w:type="paragraph" w:customStyle="1" w:styleId="Aufz123ohne">
    <w:name w:val="Aufz_123_ohne"/>
    <w:basedOn w:val="Standard"/>
    <w:rsid w:val="00553566"/>
    <w:pPr>
      <w:numPr>
        <w:numId w:val="10"/>
      </w:numPr>
      <w:tabs>
        <w:tab w:val="left" w:pos="1418"/>
      </w:tabs>
      <w:spacing w:after="0" w:line="320" w:lineRule="exact"/>
    </w:pPr>
    <w:rPr>
      <w:rFonts w:cs="Arial"/>
      <w:b/>
      <w:color w:val="0F2136"/>
    </w:rPr>
  </w:style>
  <w:style w:type="paragraph" w:customStyle="1" w:styleId="Literaturliste">
    <w:name w:val="Literaturliste"/>
    <w:basedOn w:val="Standard"/>
    <w:rsid w:val="00553566"/>
    <w:pPr>
      <w:tabs>
        <w:tab w:val="left" w:pos="1418"/>
      </w:tabs>
      <w:spacing w:after="0" w:line="320" w:lineRule="exact"/>
      <w:ind w:left="709" w:hanging="709"/>
    </w:pPr>
    <w:rPr>
      <w:rFonts w:cs="Arial"/>
      <w:b/>
      <w:color w:val="0F2136"/>
    </w:rPr>
  </w:style>
  <w:style w:type="character" w:customStyle="1" w:styleId="berschrift2Zchn">
    <w:name w:val="Überschrift 2 Zchn"/>
    <w:link w:val="berschrift2"/>
    <w:rsid w:val="0059783F"/>
    <w:rPr>
      <w:rFonts w:ascii="Arial" w:hAnsi="Arial" w:cs="Arial"/>
      <w:b/>
      <w:bCs/>
      <w:iCs/>
      <w:sz w:val="24"/>
      <w:szCs w:val="28"/>
    </w:rPr>
  </w:style>
  <w:style w:type="paragraph" w:styleId="Kopfzeile">
    <w:name w:val="header"/>
    <w:basedOn w:val="Standard"/>
    <w:rsid w:val="00D75D2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75D25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D2770E"/>
    <w:pPr>
      <w:widowControl w:val="0"/>
      <w:autoSpaceDE w:val="0"/>
      <w:autoSpaceDN w:val="0"/>
      <w:spacing w:before="11" w:after="0" w:line="240" w:lineRule="auto"/>
      <w:ind w:left="1889" w:hanging="226"/>
    </w:pPr>
    <w:rPr>
      <w:rFonts w:ascii="Calibri" w:eastAsia="Calibri" w:hAnsi="Calibri" w:cs="Calibri"/>
      <w:szCs w:val="22"/>
      <w:lang w:val="en-US" w:eastAsia="en-US"/>
    </w:rPr>
  </w:style>
  <w:style w:type="paragraph" w:styleId="Textkrper">
    <w:name w:val="Body Text"/>
    <w:basedOn w:val="Standard"/>
    <w:link w:val="TextkrperZchn"/>
    <w:uiPriority w:val="1"/>
    <w:qFormat/>
    <w:rsid w:val="00777B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2"/>
      <w:lang w:val="en-US" w:eastAsia="en-US"/>
    </w:rPr>
  </w:style>
  <w:style w:type="character" w:customStyle="1" w:styleId="TextkrperZchn">
    <w:name w:val="Textkörper Zchn"/>
    <w:link w:val="Textkrper"/>
    <w:uiPriority w:val="1"/>
    <w:rsid w:val="00777B4D"/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Kapitelberschriftmitrot">
    <w:name w:val="Kapitelüberschrift_mit_rot"/>
    <w:basedOn w:val="Standard"/>
    <w:qFormat/>
    <w:rsid w:val="00077E87"/>
    <w:pPr>
      <w:tabs>
        <w:tab w:val="left" w:pos="1418"/>
      </w:tabs>
      <w:spacing w:after="220" w:line="320" w:lineRule="exact"/>
    </w:pPr>
    <w:rPr>
      <w:rFonts w:cs="Arial"/>
      <w:b/>
      <w:color w:val="8F1936"/>
    </w:rPr>
  </w:style>
  <w:style w:type="paragraph" w:customStyle="1" w:styleId="AnmeldungT-Linksohne10pt">
    <w:name w:val="Anmeldung_T-Links_ohne_10pt"/>
    <w:basedOn w:val="T-Linksohne"/>
    <w:qFormat/>
    <w:rsid w:val="00414444"/>
    <w:pPr>
      <w:spacing w:line="280" w:lineRule="exact"/>
    </w:pPr>
    <w:rPr>
      <w:sz w:val="20"/>
    </w:rPr>
  </w:style>
  <w:style w:type="paragraph" w:customStyle="1" w:styleId="AnmeldungT-Linksmit10pt">
    <w:name w:val="Anmeldung_T-Links_mit_10pt"/>
    <w:basedOn w:val="AnmeldungT-Linksohne10pt"/>
    <w:qFormat/>
    <w:rsid w:val="00AB2768"/>
    <w:pPr>
      <w:spacing w:after="120"/>
    </w:pPr>
  </w:style>
  <w:style w:type="paragraph" w:customStyle="1" w:styleId="AnmeldungZwischenberschrift">
    <w:name w:val="Anmeldung_Zwischenüberschrift"/>
    <w:basedOn w:val="T-Links"/>
    <w:qFormat/>
    <w:rsid w:val="00AB2768"/>
    <w:pPr>
      <w:spacing w:after="60" w:line="280" w:lineRule="exact"/>
    </w:pPr>
    <w:rPr>
      <w:b/>
      <w:caps/>
    </w:rPr>
  </w:style>
  <w:style w:type="paragraph" w:customStyle="1" w:styleId="T-LinksEinzug2Zeile">
    <w:name w:val="T-Links_Einzug_2_Zeile"/>
    <w:basedOn w:val="T-Links"/>
    <w:qFormat/>
    <w:rsid w:val="000D1D9F"/>
    <w:pPr>
      <w:ind w:left="1418" w:hanging="1418"/>
    </w:pPr>
  </w:style>
  <w:style w:type="paragraph" w:customStyle="1" w:styleId="T-LinksEinzug2ZeileohneAbstand">
    <w:name w:val="T-Links_Einzug_2_Zeile_ohneAbstand"/>
    <w:basedOn w:val="T-LinksEinzug2Zeile"/>
    <w:qFormat/>
    <w:rsid w:val="000D1D9F"/>
    <w:pPr>
      <w:spacing w:after="0"/>
    </w:pPr>
  </w:style>
  <w:style w:type="paragraph" w:customStyle="1" w:styleId="T-LinksEinzug25mitAbstand">
    <w:name w:val="T-Links_Einzug 25_mit Abstand"/>
    <w:basedOn w:val="T-Links"/>
    <w:qFormat/>
    <w:rsid w:val="000D1D9F"/>
    <w:pPr>
      <w:ind w:left="1418"/>
    </w:pPr>
    <w:rPr>
      <w:rFonts w:cs="Arial"/>
      <w:szCs w:val="22"/>
    </w:rPr>
  </w:style>
  <w:style w:type="paragraph" w:styleId="NurText">
    <w:name w:val="Plain Text"/>
    <w:basedOn w:val="Standard"/>
    <w:link w:val="NurTextZchn"/>
    <w:uiPriority w:val="99"/>
    <w:unhideWhenUsed/>
    <w:rsid w:val="000D1D9F"/>
    <w:pPr>
      <w:spacing w:after="0" w:line="240" w:lineRule="auto"/>
    </w:pPr>
    <w:rPr>
      <w:rFonts w:ascii="Calibri" w:eastAsia="Calibri" w:hAnsi="Calibri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0D1D9F"/>
    <w:rPr>
      <w:rFonts w:ascii="Calibri" w:eastAsia="Calibri" w:hAnsi="Calibri"/>
      <w:sz w:val="22"/>
      <w:szCs w:val="21"/>
      <w:lang w:eastAsia="en-US"/>
    </w:rPr>
  </w:style>
  <w:style w:type="paragraph" w:customStyle="1" w:styleId="T-LinksEinzug25ohneAbstand">
    <w:name w:val="T-Links_Einzug 25_ohne Abstand"/>
    <w:basedOn w:val="T-LinksEinzug25mitAbstand"/>
    <w:qFormat/>
    <w:rsid w:val="000D1D9F"/>
    <w:pPr>
      <w:spacing w:after="0"/>
    </w:pPr>
  </w:style>
  <w:style w:type="paragraph" w:customStyle="1" w:styleId="Standard-fettohneAbstand">
    <w:name w:val="Standard-fett_ohneAbstand"/>
    <w:basedOn w:val="Standard"/>
    <w:qFormat/>
    <w:rsid w:val="004D2C1E"/>
    <w:pPr>
      <w:tabs>
        <w:tab w:val="left" w:pos="2268"/>
      </w:tabs>
      <w:spacing w:after="0" w:line="320" w:lineRule="exact"/>
      <w:jc w:val="both"/>
    </w:pPr>
    <w:rPr>
      <w:rFonts w:cs="Arial"/>
      <w:b/>
      <w:szCs w:val="22"/>
    </w:rPr>
  </w:style>
  <w:style w:type="paragraph" w:customStyle="1" w:styleId="StandardohneAbstand">
    <w:name w:val="Standard_ohneAbstand"/>
    <w:basedOn w:val="Standard"/>
    <w:qFormat/>
    <w:rsid w:val="004D2C1E"/>
    <w:pPr>
      <w:tabs>
        <w:tab w:val="left" w:pos="2268"/>
      </w:tabs>
      <w:spacing w:after="0" w:line="320" w:lineRule="exact"/>
      <w:jc w:val="both"/>
    </w:pPr>
    <w:rPr>
      <w:rFonts w:cs="Arial"/>
      <w:szCs w:val="22"/>
    </w:rPr>
  </w:style>
  <w:style w:type="paragraph" w:customStyle="1" w:styleId="T-LinksEinzug25ohneAbstandrotfett">
    <w:name w:val="T-Links_Einzug 25_ohne Abstand_rot_fett"/>
    <w:basedOn w:val="Standard"/>
    <w:qFormat/>
    <w:rsid w:val="00077E87"/>
    <w:pPr>
      <w:tabs>
        <w:tab w:val="left" w:pos="1418"/>
      </w:tabs>
      <w:spacing w:after="0" w:line="320" w:lineRule="exact"/>
      <w:ind w:left="1418"/>
    </w:pPr>
    <w:rPr>
      <w:rFonts w:cs="Arial"/>
      <w:b/>
      <w:color w:val="8F1936"/>
      <w:szCs w:val="22"/>
    </w:rPr>
  </w:style>
  <w:style w:type="paragraph" w:customStyle="1" w:styleId="Kapitelberschriftohnerot">
    <w:name w:val="Kapitelüberschrift_ohne_rot"/>
    <w:basedOn w:val="Standard"/>
    <w:qFormat/>
    <w:rsid w:val="00077E87"/>
    <w:pPr>
      <w:tabs>
        <w:tab w:val="left" w:pos="1418"/>
        <w:tab w:val="left" w:pos="4536"/>
      </w:tabs>
      <w:spacing w:after="0" w:line="320" w:lineRule="exact"/>
    </w:pPr>
    <w:rPr>
      <w:rFonts w:cs="Arial"/>
      <w:b/>
      <w:color w:val="8F1936"/>
    </w:rPr>
  </w:style>
  <w:style w:type="character" w:customStyle="1" w:styleId="badge">
    <w:name w:val="badge"/>
    <w:basedOn w:val="Absatz-Standardschriftart"/>
    <w:rsid w:val="00A168B4"/>
  </w:style>
  <w:style w:type="table" w:styleId="EinfacheTabelle1">
    <w:name w:val="Plain Table 1"/>
    <w:basedOn w:val="NormaleTabelle"/>
    <w:uiPriority w:val="41"/>
    <w:rsid w:val="00E0369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Flyer</vt:lpstr>
    </vt:vector>
  </TitlesOfParts>
  <Manager/>
  <Company/>
  <LinksUpToDate>false</LinksUpToDate>
  <CharactersWithSpaces>106</CharactersWithSpaces>
  <SharedDoc>false</SharedDoc>
  <HyperlinkBase/>
  <HLinks>
    <vt:vector size="12" baseType="variant">
      <vt:variant>
        <vt:i4>7209014</vt:i4>
      </vt:variant>
      <vt:variant>
        <vt:i4>9</vt:i4>
      </vt:variant>
      <vt:variant>
        <vt:i4>0</vt:i4>
      </vt:variant>
      <vt:variant>
        <vt:i4>5</vt:i4>
      </vt:variant>
      <vt:variant>
        <vt:lpwstr>https://lsjv.service24.rlp.de/spfz/</vt:lpwstr>
      </vt:variant>
      <vt:variant>
        <vt:lpwstr/>
      </vt:variant>
      <vt:variant>
        <vt:i4>1114154</vt:i4>
      </vt:variant>
      <vt:variant>
        <vt:i4>6</vt:i4>
      </vt:variant>
      <vt:variant>
        <vt:i4>0</vt:i4>
      </vt:variant>
      <vt:variant>
        <vt:i4>5</vt:i4>
      </vt:variant>
      <vt:variant>
        <vt:lpwstr>mailto:kros.susanne@lsjv.rlp.de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Flyer</dc:title>
  <dc:subject/>
  <dc:creator>LSJV RLP</dc:creator>
  <cp:keywords/>
  <cp:lastModifiedBy>Stoeck, Martina (LSJV Mainz)</cp:lastModifiedBy>
  <cp:revision>6</cp:revision>
  <cp:lastPrinted>2024-10-02T08:04:00Z</cp:lastPrinted>
  <dcterms:created xsi:type="dcterms:W3CDTF">2024-10-02T07:21:00Z</dcterms:created>
  <dcterms:modified xsi:type="dcterms:W3CDTF">2026-03-02T14:12:00Z</dcterms:modified>
  <cp:category/>
</cp:coreProperties>
</file>